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Look w:val="01E0"/>
      </w:tblPr>
      <w:tblGrid>
        <w:gridCol w:w="818"/>
        <w:gridCol w:w="2470"/>
        <w:gridCol w:w="2402"/>
        <w:gridCol w:w="1203"/>
        <w:gridCol w:w="3712"/>
        <w:gridCol w:w="1397"/>
        <w:gridCol w:w="851"/>
        <w:gridCol w:w="708"/>
        <w:gridCol w:w="1338"/>
      </w:tblGrid>
      <w:tr w:rsidR="00EA6F36" w:rsidRPr="00942254" w:rsidTr="008C56BE">
        <w:trPr>
          <w:trHeight w:val="727"/>
          <w:jc w:val="center"/>
        </w:trPr>
        <w:tc>
          <w:tcPr>
            <w:tcW w:w="1489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A6F36" w:rsidRPr="00EA6F36" w:rsidRDefault="00EA6F36" w:rsidP="00F94A85">
            <w:pPr>
              <w:spacing w:after="0" w:line="100" w:lineRule="atLeast"/>
              <w:jc w:val="center"/>
              <w:rPr>
                <w:rFonts w:asciiTheme="minorEastAsia" w:eastAsiaTheme="minorEastAsia" w:hAnsiTheme="minorEastAsia"/>
                <w:b/>
                <w:color w:val="000000"/>
                <w:sz w:val="40"/>
                <w:szCs w:val="36"/>
              </w:rPr>
            </w:pP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河南工业贸易职业学院2016-2017-1学期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="00DD64B9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>艺术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Pr="00560A6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系（部）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专业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教材征订单</w:t>
            </w:r>
          </w:p>
        </w:tc>
      </w:tr>
      <w:tr w:rsidR="006429EF" w:rsidRPr="00942254" w:rsidTr="00EA6F36">
        <w:trPr>
          <w:trHeight w:val="474"/>
          <w:jc w:val="center"/>
        </w:trPr>
        <w:tc>
          <w:tcPr>
            <w:tcW w:w="8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序号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教材名称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书号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主编</w:t>
            </w:r>
          </w:p>
        </w:tc>
        <w:tc>
          <w:tcPr>
            <w:tcW w:w="3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教师参编（注明主、副、参编）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出版社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数量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年级</w:t>
            </w:r>
            <w:r w:rsidR="00EA6F36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专业</w:t>
            </w:r>
          </w:p>
        </w:tc>
      </w:tr>
      <w:tr w:rsidR="00DD64B9" w:rsidRPr="00942254" w:rsidTr="0053387B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Pr="003075FB" w:rsidRDefault="00DD64B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Flash CS5.5中文版案例教程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9787040347586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康玉忠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64B9" w:rsidRPr="00942254" w:rsidRDefault="00DD64B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15级动漫</w:t>
            </w:r>
          </w:p>
        </w:tc>
      </w:tr>
      <w:tr w:rsidR="00DD64B9" w:rsidRPr="00942254" w:rsidTr="0053387B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Pr="003075FB" w:rsidRDefault="00DD64B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动画造型设计（第二版）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9787561188484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邱晓岩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大连理工大学出版社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39.84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D64B9" w:rsidRPr="00942254" w:rsidRDefault="00DD64B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D64B9" w:rsidRPr="00942254" w:rsidTr="0053387B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Pr="003075FB" w:rsidRDefault="00DD64B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动画分镜头设计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9787115264633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邓文达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人民邮电出版社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39.00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D64B9" w:rsidRPr="00942254" w:rsidRDefault="00DD64B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D64B9" w:rsidRPr="00942254" w:rsidTr="0053387B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Pr="003075FB" w:rsidRDefault="00DD64B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美术鉴赏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color w:val="333333"/>
                <w:sz w:val="20"/>
                <w:szCs w:val="20"/>
              </w:rPr>
              <w:t>9787313055910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孙乃树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上海交通大学出版社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4B9" w:rsidRDefault="00DD64B9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64B9" w:rsidRPr="00942254" w:rsidRDefault="00DD64B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CC0D52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Photoshop CS5基础与</w:t>
            </w:r>
          </w:p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实例教程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9787303176410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赵琨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北京师范大学出版社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15级广告</w:t>
            </w:r>
          </w:p>
        </w:tc>
      </w:tr>
      <w:tr w:rsidR="002A23BD" w:rsidRPr="00942254" w:rsidTr="00CC0D52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版面编排设计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9787560970868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艾青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华中科技大学出版社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广告设计制作与实训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ISBN9787122206251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刘秀伟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化学工业出版社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A23BD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边做边学——CorelDRAW X6图形设计案例教程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9787115392312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朱宏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both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人民邮电出版社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3F7797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建筑装饰材料与施工工艺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color w:val="333333"/>
                <w:sz w:val="20"/>
                <w:szCs w:val="20"/>
                <w:shd w:val="clear" w:color="auto" w:fill="FFFFFF"/>
              </w:rPr>
              <w:t>9787313103574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陆立颖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上海交通大学出版社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265</w:t>
            </w:r>
          </w:p>
        </w:tc>
        <w:tc>
          <w:tcPr>
            <w:tcW w:w="1338" w:type="dxa"/>
            <w:vMerge w:val="restart"/>
            <w:tcBorders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15级室内</w:t>
            </w:r>
          </w:p>
        </w:tc>
      </w:tr>
      <w:tr w:rsidR="002A23BD" w:rsidRPr="00942254" w:rsidTr="003F779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3ds Max室内空间表现与实例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9787567006416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冯宪伟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中国海洋大学出版社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265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3F779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手绘表现技法——室内篇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9787313074447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王有川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上海交通大学出版社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265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3F779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美术鉴赏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宋体" w:hint="eastAsia"/>
                <w:color w:val="333333"/>
                <w:sz w:val="20"/>
                <w:szCs w:val="20"/>
              </w:rPr>
              <w:t>9787313055910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孙乃树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上海交通大学出版社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265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3A1AAC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设计素描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9787040411225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陈  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32.8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16级各专业</w:t>
            </w:r>
          </w:p>
        </w:tc>
      </w:tr>
      <w:tr w:rsidR="002A23BD" w:rsidRPr="00942254" w:rsidTr="003A1AAC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设计色彩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323232"/>
                <w:sz w:val="20"/>
                <w:szCs w:val="20"/>
                <w:shd w:val="clear" w:color="auto" w:fill="FFFFFF"/>
              </w:rPr>
              <w:t>ISBN</w:t>
            </w: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9787040439274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张来源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5003C3">
            <w:pPr>
              <w:spacing w:after="0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38.6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5655B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5655B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604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604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Default="002A23B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A23BD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3075FB" w:rsidRDefault="002A23B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3BD" w:rsidRPr="00942254" w:rsidRDefault="002A23B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5C1BC6" w:rsidRDefault="005C1BC6" w:rsidP="003075FB">
      <w:pPr>
        <w:spacing w:after="0"/>
        <w:rPr>
          <w:rFonts w:asciiTheme="minorEastAsia" w:eastAsiaTheme="minorEastAsia" w:hAnsiTheme="minorEastAsia"/>
          <w:color w:val="FF0000"/>
        </w:rPr>
      </w:pPr>
    </w:p>
    <w:p w:rsidR="00150D0E" w:rsidRDefault="00AE488C" w:rsidP="00150D0E">
      <w:pPr>
        <w:spacing w:after="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系部</w:t>
      </w:r>
      <w:r w:rsidR="003075FB" w:rsidRPr="003075FB">
        <w:rPr>
          <w:rFonts w:asciiTheme="minorEastAsia" w:eastAsiaTheme="minorEastAsia" w:hAnsiTheme="minorEastAsia" w:hint="eastAsia"/>
          <w:sz w:val="28"/>
        </w:rPr>
        <w:t>主任签字</w:t>
      </w:r>
      <w:r w:rsidR="003075FB">
        <w:rPr>
          <w:rFonts w:asciiTheme="minorEastAsia" w:eastAsiaTheme="minorEastAsia" w:hAnsiTheme="minorEastAsia" w:hint="eastAsia"/>
          <w:sz w:val="28"/>
        </w:rPr>
        <w:t>：</w:t>
      </w:r>
      <w:r w:rsidR="00150D0E">
        <w:rPr>
          <w:rFonts w:asciiTheme="minorEastAsia" w:eastAsiaTheme="minorEastAsia" w:hAnsiTheme="minorEastAsia" w:hint="eastAsia"/>
          <w:sz w:val="28"/>
        </w:rPr>
        <w:t xml:space="preserve">                                                   主管</w:t>
      </w:r>
      <w:r>
        <w:rPr>
          <w:rFonts w:asciiTheme="minorEastAsia" w:eastAsiaTheme="minorEastAsia" w:hAnsiTheme="minorEastAsia" w:hint="eastAsia"/>
          <w:sz w:val="28"/>
        </w:rPr>
        <w:t>副</w:t>
      </w:r>
      <w:r w:rsidR="00150D0E">
        <w:rPr>
          <w:rFonts w:asciiTheme="minorEastAsia" w:eastAsiaTheme="minorEastAsia" w:hAnsiTheme="minorEastAsia" w:hint="eastAsia"/>
          <w:sz w:val="28"/>
        </w:rPr>
        <w:t>院长签字：</w:t>
      </w:r>
    </w:p>
    <w:p w:rsidR="00150D0E" w:rsidRDefault="00150D0E" w:rsidP="00150D0E">
      <w:pPr>
        <w:spacing w:after="0"/>
        <w:rPr>
          <w:rFonts w:asciiTheme="minorEastAsia" w:eastAsiaTheme="minorEastAsia" w:hAnsiTheme="minorEastAsia"/>
          <w:sz w:val="28"/>
        </w:rPr>
      </w:pPr>
    </w:p>
    <w:p w:rsidR="003075FB" w:rsidRPr="003075FB" w:rsidRDefault="00150D0E" w:rsidP="00150D0E">
      <w:pPr>
        <w:spacing w:after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</w:rPr>
        <w:t xml:space="preserve">教务处处长签字：                                               </w:t>
      </w:r>
      <w:r w:rsidR="00560A6B">
        <w:rPr>
          <w:rFonts w:asciiTheme="minorEastAsia" w:eastAsiaTheme="minorEastAsia" w:hAnsiTheme="minorEastAsia" w:hint="eastAsia"/>
          <w:sz w:val="28"/>
        </w:rPr>
        <w:t xml:space="preserve">        </w:t>
      </w:r>
      <w:r w:rsidR="003075FB">
        <w:rPr>
          <w:rFonts w:asciiTheme="minorEastAsia" w:eastAsiaTheme="minorEastAsia" w:hAnsiTheme="minorEastAsia" w:hint="eastAsia"/>
          <w:sz w:val="28"/>
        </w:rPr>
        <w:t xml:space="preserve">年 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月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 日</w:t>
      </w:r>
    </w:p>
    <w:sectPr w:rsidR="003075FB" w:rsidRPr="003075FB" w:rsidSect="00EA6F36">
      <w:pgSz w:w="16838" w:h="11906" w:orient="landscape"/>
      <w:pgMar w:top="1701" w:right="873" w:bottom="1701" w:left="87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E60" w:rsidRDefault="000D0E60" w:rsidP="007F4B9B">
      <w:pPr>
        <w:spacing w:after="0"/>
      </w:pPr>
      <w:r>
        <w:separator/>
      </w:r>
    </w:p>
  </w:endnote>
  <w:endnote w:type="continuationSeparator" w:id="1">
    <w:p w:rsidR="000D0E60" w:rsidRDefault="000D0E60" w:rsidP="007F4B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E60" w:rsidRDefault="000D0E60" w:rsidP="007F4B9B">
      <w:pPr>
        <w:spacing w:after="0"/>
      </w:pPr>
      <w:r>
        <w:separator/>
      </w:r>
    </w:p>
  </w:footnote>
  <w:footnote w:type="continuationSeparator" w:id="1">
    <w:p w:rsidR="000D0E60" w:rsidRDefault="000D0E60" w:rsidP="007F4B9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403C"/>
    <w:rsid w:val="000C4385"/>
    <w:rsid w:val="000C59BB"/>
    <w:rsid w:val="000D0E60"/>
    <w:rsid w:val="000F18FF"/>
    <w:rsid w:val="00150D0E"/>
    <w:rsid w:val="00282C1E"/>
    <w:rsid w:val="002A23BD"/>
    <w:rsid w:val="003075FB"/>
    <w:rsid w:val="00323B43"/>
    <w:rsid w:val="00341B0D"/>
    <w:rsid w:val="00384BB7"/>
    <w:rsid w:val="003D37D8"/>
    <w:rsid w:val="003F0518"/>
    <w:rsid w:val="00426133"/>
    <w:rsid w:val="004358AB"/>
    <w:rsid w:val="00560A6B"/>
    <w:rsid w:val="005C1BC6"/>
    <w:rsid w:val="006429EF"/>
    <w:rsid w:val="00672F63"/>
    <w:rsid w:val="0068089F"/>
    <w:rsid w:val="006B22ED"/>
    <w:rsid w:val="006C38BA"/>
    <w:rsid w:val="00782886"/>
    <w:rsid w:val="007B2C7A"/>
    <w:rsid w:val="007D1350"/>
    <w:rsid w:val="007F4B9B"/>
    <w:rsid w:val="00823419"/>
    <w:rsid w:val="008528FE"/>
    <w:rsid w:val="008B7726"/>
    <w:rsid w:val="008E448E"/>
    <w:rsid w:val="00911BC8"/>
    <w:rsid w:val="00935561"/>
    <w:rsid w:val="00942254"/>
    <w:rsid w:val="009705D7"/>
    <w:rsid w:val="00992F3C"/>
    <w:rsid w:val="009969CC"/>
    <w:rsid w:val="009E750F"/>
    <w:rsid w:val="00A709BB"/>
    <w:rsid w:val="00AB55C4"/>
    <w:rsid w:val="00AC5E94"/>
    <w:rsid w:val="00AE488C"/>
    <w:rsid w:val="00B108A9"/>
    <w:rsid w:val="00B34326"/>
    <w:rsid w:val="00B46586"/>
    <w:rsid w:val="00B65D87"/>
    <w:rsid w:val="00C12CE6"/>
    <w:rsid w:val="00CA21EC"/>
    <w:rsid w:val="00D31D50"/>
    <w:rsid w:val="00D41630"/>
    <w:rsid w:val="00D55DDA"/>
    <w:rsid w:val="00D635D0"/>
    <w:rsid w:val="00D858FB"/>
    <w:rsid w:val="00DD64B9"/>
    <w:rsid w:val="00E44F84"/>
    <w:rsid w:val="00EA6F36"/>
    <w:rsid w:val="00ED208A"/>
    <w:rsid w:val="00F25FD7"/>
    <w:rsid w:val="00F3001F"/>
    <w:rsid w:val="00F55F4A"/>
    <w:rsid w:val="00F94A85"/>
    <w:rsid w:val="00FA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B108A9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F4B9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4B9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7F4B9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4B9B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7F4B9B"/>
    <w:rPr>
      <w:rFonts w:cs="Times New Roman"/>
    </w:rPr>
  </w:style>
  <w:style w:type="character" w:customStyle="1" w:styleId="apple-style-span">
    <w:name w:val="apple-style-span"/>
    <w:basedOn w:val="a0"/>
    <w:rsid w:val="007F4B9B"/>
  </w:style>
  <w:style w:type="character" w:customStyle="1" w:styleId="proxxxx21">
    <w:name w:val="proxxxx21"/>
    <w:basedOn w:val="a0"/>
    <w:rsid w:val="007F4B9B"/>
    <w:rPr>
      <w:color w:val="4D4D4D"/>
      <w:sz w:val="18"/>
      <w:szCs w:val="18"/>
    </w:rPr>
  </w:style>
  <w:style w:type="character" w:customStyle="1" w:styleId="1Char">
    <w:name w:val="标题 1 Char"/>
    <w:basedOn w:val="a0"/>
    <w:link w:val="1"/>
    <w:rsid w:val="00B108A9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929</Characters>
  <Application>Microsoft Office Word</Application>
  <DocSecurity>0</DocSecurity>
  <Lines>7</Lines>
  <Paragraphs>2</Paragraphs>
  <ScaleCrop>false</ScaleCrop>
  <Company>china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2016-06-24T01:51:00Z</dcterms:created>
  <dcterms:modified xsi:type="dcterms:W3CDTF">2016-06-24T08:08:00Z</dcterms:modified>
</cp:coreProperties>
</file>